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9" w:firstLineChars="500"/>
        <w:jc w:val="both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单招录取确认书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湖南科技职业学院：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我是（姓名）：__________，考生号：______________，身份证号码：_____________________。今年参加贵校单招考试，本人同意录取到贵校，特出具本确认书。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本人联系电话：</w:t>
      </w:r>
    </w:p>
    <w:sectPr>
      <w:pgSz w:w="11900" w:h="16838"/>
      <w:pgMar w:top="1440" w:right="1800" w:bottom="1440" w:left="1800" w:header="851" w:footer="992" w:gutter="0"/>
      <w:cols w:space="0" w:num="1"/>
      <w:titlePg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04BDA"/>
    <w:rsid w:val="02047464"/>
    <w:rsid w:val="283B7914"/>
    <w:rsid w:val="2AD04BDA"/>
    <w:rsid w:val="4A70377D"/>
    <w:rsid w:val="4DAF1A99"/>
    <w:rsid w:val="65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117</Characters>
  <Lines>0</Lines>
  <Paragraphs>0</Paragraphs>
  <TotalTime>4</TotalTime>
  <ScaleCrop>false</ScaleCrop>
  <LinksUpToDate>false</LinksUpToDate>
  <CharactersWithSpaces>117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2022-04-21T03:31:00Z</dcterms:created>
  <dc:creator>lenovo</dc:creator>
  <cp:lastModifiedBy>Lenovo</cp:lastModifiedBy>
  <dcterms:modified xsi:type="dcterms:W3CDTF">2022-04-24T07:32:42Z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838D4BEFC4944F3B9A0E55C1433FB63C</vt:lpwstr>
  </property>
  <property fmtid="{D5CDD505-2E9C-101B-9397-08002B2CF9AE}" pid="4" name="commondata">
    <vt:lpwstr>eyJoZGlkIjoiOGNjNDc3ODc1MmMyNWM4ODZhMzBkZmZjYjVlZTc3NjMifQ==</vt:lpwstr>
  </property>
</Properties>
</file>